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46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sz w:val="6"/>
          <w:szCs w:val="6"/>
        </w:rPr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Малолітній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року народження  зареєстрований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Application>LibreOffice/6.1.4.2$Windows_x86 LibreOffice_project/9d0f32d1f0b509096fd65e0d4bec26ddd1938fd3</Application>
  <Pages>1</Pages>
  <Words>248</Words>
  <Characters>1762</Characters>
  <CharactersWithSpaces>2098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2023-12-13T10:46:31Z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